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21E3B" w14:textId="77777777" w:rsidR="0027224D" w:rsidRPr="0027224D" w:rsidRDefault="0027224D" w:rsidP="0027224D">
      <w:pPr>
        <w:jc w:val="right"/>
        <w:rPr>
          <w:rFonts w:asciiTheme="minorHAnsi" w:hAnsiTheme="minorHAnsi" w:cstheme="minorHAnsi"/>
          <w:b/>
          <w:bCs/>
          <w:sz w:val="48"/>
        </w:rPr>
      </w:pPr>
      <w:r w:rsidRPr="0027224D">
        <w:rPr>
          <w:rFonts w:asciiTheme="minorHAnsi" w:hAnsiTheme="minorHAnsi" w:cstheme="minorHAnsi"/>
          <w:b/>
          <w:bCs/>
          <w:sz w:val="48"/>
        </w:rPr>
        <w:t xml:space="preserve">  A Study of Galatians</w:t>
      </w:r>
    </w:p>
    <w:p w14:paraId="5DCE7ED8" w14:textId="01FD0116" w:rsidR="0027224D" w:rsidRPr="0027224D" w:rsidRDefault="0017028E" w:rsidP="0027224D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i/>
          <w:iCs/>
          <w:sz w:val="32"/>
        </w:rPr>
        <w:t>JANUARY 17</w:t>
      </w:r>
      <w:r w:rsidRPr="0017028E">
        <w:rPr>
          <w:rFonts w:asciiTheme="minorHAnsi" w:hAnsiTheme="minorHAnsi" w:cstheme="minorHAnsi"/>
          <w:i/>
          <w:iCs/>
          <w:sz w:val="32"/>
          <w:vertAlign w:val="superscript"/>
        </w:rPr>
        <w:t>TH</w:t>
      </w:r>
      <w:r>
        <w:rPr>
          <w:rFonts w:asciiTheme="minorHAnsi" w:hAnsiTheme="minorHAnsi" w:cstheme="minorHAnsi"/>
          <w:i/>
          <w:iCs/>
          <w:sz w:val="32"/>
        </w:rPr>
        <w:t xml:space="preserve"> – FEBRUARY 18</w:t>
      </w:r>
      <w:r w:rsidRPr="0017028E">
        <w:rPr>
          <w:rFonts w:asciiTheme="minorHAnsi" w:hAnsiTheme="minorHAnsi" w:cstheme="minorHAnsi"/>
          <w:i/>
          <w:iCs/>
          <w:sz w:val="32"/>
          <w:vertAlign w:val="superscript"/>
        </w:rPr>
        <w:t>TH</w:t>
      </w:r>
      <w:r>
        <w:rPr>
          <w:rFonts w:asciiTheme="minorHAnsi" w:hAnsiTheme="minorHAnsi" w:cstheme="minorHAnsi"/>
          <w:i/>
          <w:iCs/>
          <w:sz w:val="32"/>
        </w:rPr>
        <w:t xml:space="preserve">, 2021 </w:t>
      </w:r>
    </w:p>
    <w:p w14:paraId="4B5904A5" w14:textId="0F9AFB38" w:rsidR="004F79D9" w:rsidRPr="0027224D" w:rsidRDefault="004F79D9">
      <w:pPr>
        <w:rPr>
          <w:rFonts w:asciiTheme="minorHAnsi" w:hAnsiTheme="minorHAnsi" w:cstheme="minorHAnsi"/>
        </w:rPr>
      </w:pPr>
    </w:p>
    <w:p w14:paraId="1F457F2B" w14:textId="77777777" w:rsidR="0017028E" w:rsidRPr="0017028E" w:rsidRDefault="0017028E" w:rsidP="0017028E">
      <w:pPr>
        <w:rPr>
          <w:rFonts w:asciiTheme="minorHAnsi" w:hAnsiTheme="minorHAnsi" w:cstheme="minorHAnsi"/>
          <w:b/>
          <w:bCs/>
        </w:rPr>
      </w:pPr>
      <w:r w:rsidRPr="0017028E">
        <w:rPr>
          <w:rFonts w:asciiTheme="minorHAnsi" w:hAnsiTheme="minorHAnsi" w:cstheme="minorHAnsi"/>
          <w:b/>
          <w:bCs/>
        </w:rPr>
        <w:t>Broad Outline of Galatians</w:t>
      </w:r>
    </w:p>
    <w:p w14:paraId="482C67DE" w14:textId="77777777" w:rsidR="0017028E" w:rsidRPr="0017028E" w:rsidRDefault="0017028E" w:rsidP="0017028E">
      <w:pPr>
        <w:rPr>
          <w:rFonts w:asciiTheme="minorHAnsi" w:hAnsiTheme="minorHAnsi" w:cstheme="minorHAnsi"/>
          <w:b/>
          <w:bCs/>
        </w:rPr>
      </w:pPr>
    </w:p>
    <w:p w14:paraId="6A9981EB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  <w:b/>
          <w:bCs/>
        </w:rPr>
        <w:t xml:space="preserve">    </w:t>
      </w:r>
      <w:r w:rsidRPr="0017028E">
        <w:rPr>
          <w:rFonts w:asciiTheme="minorHAnsi" w:hAnsiTheme="minorHAnsi" w:cstheme="minorHAnsi"/>
        </w:rPr>
        <w:t>A. Chapters 1-2:  Authenticity of the gospel and Paul’s apostleship defended.</w:t>
      </w:r>
    </w:p>
    <w:p w14:paraId="1E19FF25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665E020F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B. Chapters 3-4:  Principle of justification by faith (apart from law) defended.</w:t>
      </w:r>
    </w:p>
    <w:p w14:paraId="3F81EE90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76A9E07A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C. Chapters 5-6:  Practical applications of a faithful life.</w:t>
      </w:r>
    </w:p>
    <w:p w14:paraId="7AF554E3" w14:textId="49AE8B90" w:rsidR="0027224D" w:rsidRPr="0017028E" w:rsidRDefault="0027224D" w:rsidP="0027224D">
      <w:pPr>
        <w:rPr>
          <w:rFonts w:asciiTheme="minorHAnsi" w:hAnsiTheme="minorHAnsi" w:cstheme="minorHAnsi"/>
        </w:rPr>
      </w:pPr>
    </w:p>
    <w:p w14:paraId="7E08C90B" w14:textId="77777777" w:rsidR="0017028E" w:rsidRPr="0017028E" w:rsidRDefault="0017028E" w:rsidP="0017028E">
      <w:pPr>
        <w:rPr>
          <w:rFonts w:asciiTheme="minorHAnsi" w:hAnsiTheme="minorHAnsi" w:cstheme="minorHAnsi"/>
          <w:b/>
          <w:bCs/>
        </w:rPr>
      </w:pPr>
      <w:r w:rsidRPr="0017028E">
        <w:rPr>
          <w:rFonts w:asciiTheme="minorHAnsi" w:hAnsiTheme="minorHAnsi" w:cstheme="minorHAnsi"/>
          <w:b/>
          <w:bCs/>
        </w:rPr>
        <w:t>Schedule of Study</w:t>
      </w:r>
    </w:p>
    <w:p w14:paraId="3215B0BF" w14:textId="77777777" w:rsidR="0017028E" w:rsidRPr="0017028E" w:rsidRDefault="0017028E" w:rsidP="0017028E">
      <w:pPr>
        <w:rPr>
          <w:rFonts w:asciiTheme="minorHAnsi" w:hAnsiTheme="minorHAnsi" w:cstheme="minorHAnsi"/>
          <w:b/>
          <w:bCs/>
        </w:rPr>
      </w:pPr>
    </w:p>
    <w:p w14:paraId="052A4BB5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Lesson 1:  Introduction; Gal 1:1-10 – Turning to Another Gospel</w:t>
      </w:r>
    </w:p>
    <w:p w14:paraId="42A71AB2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1FB8047E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Lesson 2:  Gal 1:11-24 – The Legitimacy of Paul’s Apostleship</w:t>
      </w:r>
    </w:p>
    <w:p w14:paraId="719129D7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68FF15AA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Lesson 3:  Gal 2:1-10 – The Jerusalem Conference</w:t>
      </w:r>
    </w:p>
    <w:p w14:paraId="1CEEFEA4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17AB91ED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Lesson 4:  Gal 2:11-21 – Standing Up to Peter</w:t>
      </w:r>
    </w:p>
    <w:p w14:paraId="2C09FB5A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15FC85C3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Lesson 5:  Gal 3:1-18 – The Just Shall Live by Faith</w:t>
      </w:r>
    </w:p>
    <w:p w14:paraId="13A44A0E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20B9C81D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Lesson 6:  Gal 3:19-4:7 – The Purpose of the Law of Moses</w:t>
      </w:r>
    </w:p>
    <w:p w14:paraId="123ECFE3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0EB9F8A8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Lesson 7:  Gal 4:8-31 – The Jerusalem Above </w:t>
      </w:r>
    </w:p>
    <w:p w14:paraId="0F84F98F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7B66A316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Lesson 8:  Gal 5:1-15 – Faith Working Through Love</w:t>
      </w:r>
    </w:p>
    <w:p w14:paraId="2B8B6F6A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1F3E090E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Lesson 9:  Gal 5:16-21 – Works of the Flesh</w:t>
      </w:r>
    </w:p>
    <w:p w14:paraId="29EE25DE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302F8FF0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Lesson 10:  Gal 5:22-26 – Fruit of the Spirit</w:t>
      </w:r>
    </w:p>
    <w:p w14:paraId="2BB1BF4F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5D04FA5C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Lesson 11:  Gal 6:1-5 – Bear One Another’s Burdens </w:t>
      </w:r>
    </w:p>
    <w:p w14:paraId="23059243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27C8CAF7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Lesson 12:  Gal 6:6-18 – Sowing to the Spirit</w:t>
      </w:r>
    </w:p>
    <w:p w14:paraId="5D1F292A" w14:textId="77777777" w:rsidR="0017028E" w:rsidRPr="0017028E" w:rsidRDefault="0017028E" w:rsidP="0017028E">
      <w:pPr>
        <w:rPr>
          <w:rFonts w:asciiTheme="minorHAnsi" w:hAnsiTheme="minorHAnsi" w:cstheme="minorHAnsi"/>
        </w:rPr>
      </w:pPr>
    </w:p>
    <w:p w14:paraId="0F7B1C62" w14:textId="77777777" w:rsidR="0017028E" w:rsidRPr="0017028E" w:rsidRDefault="0017028E" w:rsidP="0017028E">
      <w:pPr>
        <w:rPr>
          <w:rFonts w:asciiTheme="minorHAnsi" w:hAnsiTheme="minorHAnsi" w:cstheme="minorHAnsi"/>
        </w:rPr>
      </w:pPr>
      <w:r w:rsidRPr="0017028E">
        <w:rPr>
          <w:rFonts w:asciiTheme="minorHAnsi" w:hAnsiTheme="minorHAnsi" w:cstheme="minorHAnsi"/>
        </w:rPr>
        <w:t xml:space="preserve">    Lesson 13:  Words and Terms of Interest in Galatians  </w:t>
      </w:r>
    </w:p>
    <w:p w14:paraId="482CE98E" w14:textId="77777777" w:rsidR="0017028E" w:rsidRDefault="0017028E" w:rsidP="0027224D">
      <w:pPr>
        <w:rPr>
          <w:rFonts w:asciiTheme="minorHAnsi" w:hAnsiTheme="minorHAnsi" w:cstheme="minorHAnsi"/>
        </w:rPr>
      </w:pPr>
    </w:p>
    <w:p w14:paraId="46CF936E" w14:textId="2457CC9D" w:rsidR="0027224D" w:rsidRDefault="0027224D" w:rsidP="0027224D">
      <w:pPr>
        <w:rPr>
          <w:rFonts w:asciiTheme="minorHAnsi" w:hAnsiTheme="minorHAnsi" w:cstheme="minorHAnsi"/>
        </w:rPr>
      </w:pPr>
    </w:p>
    <w:p w14:paraId="575171DC" w14:textId="6A89E20E" w:rsidR="0027224D" w:rsidRDefault="0027224D" w:rsidP="0027224D">
      <w:pPr>
        <w:rPr>
          <w:rFonts w:asciiTheme="minorHAnsi" w:hAnsiTheme="minorHAnsi" w:cstheme="minorHAnsi"/>
        </w:rPr>
      </w:pPr>
    </w:p>
    <w:p w14:paraId="291B0F19" w14:textId="235E7CDB" w:rsidR="0027224D" w:rsidRPr="0017028E" w:rsidRDefault="0027224D" w:rsidP="0017028E">
      <w:pPr>
        <w:rPr>
          <w:rFonts w:asciiTheme="minorHAnsi" w:hAnsiTheme="minorHAnsi" w:cstheme="minorHAnsi"/>
        </w:rPr>
      </w:pPr>
    </w:p>
    <w:sectPr w:rsidR="0027224D" w:rsidRPr="0017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altName w:val="Calibri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E0D3C"/>
    <w:multiLevelType w:val="hybridMultilevel"/>
    <w:tmpl w:val="94EE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4D"/>
    <w:rsid w:val="0017028E"/>
    <w:rsid w:val="0027224D"/>
    <w:rsid w:val="003A537B"/>
    <w:rsid w:val="004A1B0C"/>
    <w:rsid w:val="004F79D9"/>
    <w:rsid w:val="009018AB"/>
    <w:rsid w:val="00C5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60C3"/>
  <w15:chartTrackingRefBased/>
  <w15:docId w15:val="{41867287-A5AE-4927-B59A-0201E87E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4D"/>
    <w:pPr>
      <w:spacing w:after="0" w:line="240" w:lineRule="auto"/>
    </w:pPr>
    <w:rPr>
      <w:rFonts w:ascii="Charter BT" w:eastAsia="Times New Roman" w:hAnsi="Charter BT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Seale</dc:creator>
  <cp:keywords/>
  <dc:description/>
  <cp:lastModifiedBy>Alex Morolez</cp:lastModifiedBy>
  <cp:revision>2</cp:revision>
  <dcterms:created xsi:type="dcterms:W3CDTF">2021-01-20T23:15:00Z</dcterms:created>
  <dcterms:modified xsi:type="dcterms:W3CDTF">2021-01-20T23:15:00Z</dcterms:modified>
</cp:coreProperties>
</file>